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14" w:rsidRPr="00716414" w:rsidRDefault="00716414" w:rsidP="007164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6414">
        <w:rPr>
          <w:rFonts w:ascii="Calibri" w:eastAsia="Calibri" w:hAnsi="Calibri" w:cs="Times New Roman"/>
          <w:b/>
          <w:sz w:val="28"/>
          <w:szCs w:val="28"/>
        </w:rPr>
        <w:t xml:space="preserve">Отчет о расходовании внебюджетных средств МДОУ № 51  </w:t>
      </w:r>
    </w:p>
    <w:p w:rsidR="00716414" w:rsidRPr="00716414" w:rsidRDefault="006B111C" w:rsidP="0071641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01.01.2022-31.12</w:t>
      </w:r>
      <w:r w:rsidR="00716414" w:rsidRPr="00716414">
        <w:rPr>
          <w:rFonts w:ascii="Calibri" w:eastAsia="Calibri" w:hAnsi="Calibri" w:cs="Times New Roman"/>
          <w:b/>
          <w:sz w:val="28"/>
          <w:szCs w:val="28"/>
        </w:rPr>
        <w:t>.2022</w:t>
      </w:r>
    </w:p>
    <w:p w:rsidR="00716414" w:rsidRPr="00716414" w:rsidRDefault="00716414" w:rsidP="0071641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16414">
        <w:rPr>
          <w:rFonts w:ascii="Calibri" w:eastAsia="Calibri" w:hAnsi="Calibri" w:cs="Times New Roman"/>
          <w:b/>
          <w:sz w:val="28"/>
          <w:szCs w:val="28"/>
        </w:rPr>
        <w:t>Отчет о расходовании средств родительская плата (кроме питания детей)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690"/>
        <w:gridCol w:w="2912"/>
        <w:gridCol w:w="2195"/>
        <w:gridCol w:w="1775"/>
      </w:tblGrid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17.01.22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11.01.2022 № 3 (4 402,00)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Сч.№ЦБ-38 от 11.01.2022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№ЦБ-31 от 13.01.2022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11.01.2022 №3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4402,00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03.02.22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ДЕЗЭФФЕКТ ПЛЮС ООО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20.01.2022 № 26 (1 800,00)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(07010000000000244225) 00.00.00/00/00 Оплата 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17 от 20.01.2022 Акт №000017 от 20.01.2022 за дезинфекцию помещений заключительную по Договору от 20.01.2022 №26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1800,00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03.02.22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ДЕЗЭФФЕКТ ПЛЮС ООО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28.01.2022 № 48 (1 800,00)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(07010000000000244225) 00.00.00/00/00 Оплата 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37 от 28.01.2022 Акт №000037 от 28.01.2022 за дезинфекцию помещений заключительную по Договору от 28.01.2022 №48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1800,00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11.02.22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МАУ ""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Учсервис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л.с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. 30306Ш90680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13.01.2022 № 19/2 (700,00)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(07010000000000244225) 00.00.00/00/00 Оплата Сч.№ББ00-000045 от 13.01.2022 Акт №ББ00-000043 от 13.01.2022 за работы по диагностике стиральной машины АТЛАНТ по Договору от 13.01.2022 №19/2 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700,00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17.02.22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Сч.№ЦБ-589 от 08.02.2022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№ЦБ-470 от 10.02.2022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08.02.2022 №3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08.02.2022 № 3 (6 719,90)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6719,9-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05.03.22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28.02.2022 № 75 (7 497,22)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Сч.№ЦБ-973 от 28.02.2022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№ЦБ-718 от 02.03.2022 за поставку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чистящ.средств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28.02.2022 №75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7497,22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14.03.22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832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МАУ ""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Учсервис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л.с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. 30306Ш90680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28.02.2022 № 265/1 (2 514,47)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(07010000000000244225) 00.00.00/00/00 Оплата Сч.№ББ00-000456 от 28.02.2022 Акт №ББ00-000455 от 28.02.2022 за работы по ремонту стиральной машины по Договору от 28.02.2022 №265/1 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2514,47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17.03.22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14.03.2022 № 88 (7 485,00)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Сч.№ЦБ-1236 от 14.03.2022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№ЦБ-914 от 15.03.2022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14.03.2022 №88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7485,00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17.03.22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13.03.2022 № 87 (8 593,00)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Сч.№ЦБ-1233 от 14.03.2022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№ЦБ-913 от 15.03.2022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13.03.2022 №87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8593,00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30.03.22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Светличная Людмила Викторовна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25.03.2022 № 22 (5 624,00)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Сч.№32 от 25.03.2022 Товарная наклад.№40 от 25.03.2022 за поставку посуды по Договору от 25.03.2022 №22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5624,00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30.03.22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Светличная Людмила Викторовна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25.03.2022 № 29 (11 868,00)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Сч.№42 от 25.03.2022 Товарная наклад.№41 от 25.03.2022 за поставку посуды по Договору от 25.03.2022 №29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11868,00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30.03.22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Светличная Людмила Викторовна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25.03.2022 № 29/1 (5 680,00)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Сч.№43 от 25.03.2022 Товарная наклад.№42 от 25.03.2022 за поставку посуды по Договору от 25.03.2022 №29/1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5680,00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20.04.22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Светличная Людмила Викторовна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07.04.2022 № 44 (17 550,00)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Сч.№51 от 07.04.2022 Товарная наклад.№51 от 07.04.2022 за поставку посуды по Договору от 07.04.2022 №44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17550,00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25.04.22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МУРМАН-МЕДТЕХНИКА ООО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28.03.2022 № В-2705 (20 000,00)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(07010000000000244346) 00.00.00/00/00 Оплата Сч-ф.№В-2705 от 28.03.2022 за </w:t>
            </w:r>
            <w:proofErr w:type="spellStart"/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дезинфиц.средства</w:t>
            </w:r>
            <w:proofErr w:type="spellEnd"/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28.03.2022 №В-2705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В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. НДС (20%) - 3333,33"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20000,00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04.05.22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МАУ ""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Учсервис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л.с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. 30306Ш90680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25.04.2022 № 401 (2 201,60)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(07010000000000244225) 00.00.00/00/00 Оплата Сч.№ББ00-000723 от 25.04.2022 Акт №ББ00-000744 от 25.04.2022 за работы по ремонту стиральной машины по Договору от 25.04.2022 №401 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2201,60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11.05.22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11.04.2022 № 194 (9 625,00)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Сч.№ЦБ-1923 от 11.04.2022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№ЦБ-1418 от 13.04.2022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11.04.2022 №194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9625,00</w:t>
            </w:r>
          </w:p>
        </w:tc>
      </w:tr>
      <w:tr w:rsidR="00716414" w:rsidRPr="00716414" w:rsidTr="00716414">
        <w:tc>
          <w:tcPr>
            <w:tcW w:w="773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11.05.22</w:t>
            </w:r>
          </w:p>
        </w:tc>
        <w:tc>
          <w:tcPr>
            <w:tcW w:w="2912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Договор от 04.05.2022 № 303 (7 449,50)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00012032126000000000      Сады Доходы РОДИТЕЛЬСКАЯ ПЛАТА и Питание"</w:t>
            </w:r>
          </w:p>
        </w:tc>
        <w:tc>
          <w:tcPr>
            <w:tcW w:w="2195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Сч.№ЦБ-2352 от 04.05.2022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№ЦБ-1720 от 05.05.2022 за поставку моющих средств и </w:t>
            </w:r>
            <w:proofErr w:type="spellStart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хоз.товаров</w:t>
            </w:r>
            <w:proofErr w:type="spellEnd"/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по Договору от 04.05.2022 №303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 xml:space="preserve"> Без НДС"</w:t>
            </w:r>
          </w:p>
          <w:p w:rsidR="00716414" w:rsidRPr="00716414" w:rsidRDefault="00716414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16414" w:rsidRPr="00716414" w:rsidRDefault="00716414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6414">
              <w:rPr>
                <w:rFonts w:ascii="Calibri" w:eastAsia="Calibri" w:hAnsi="Calibri" w:cs="Times New Roman"/>
                <w:sz w:val="16"/>
                <w:szCs w:val="16"/>
              </w:rPr>
              <w:t>7448,00</w:t>
            </w:r>
          </w:p>
        </w:tc>
      </w:tr>
      <w:tr w:rsidR="007E6AEB" w:rsidRPr="00716414" w:rsidTr="00716414">
        <w:tc>
          <w:tcPr>
            <w:tcW w:w="773" w:type="dxa"/>
          </w:tcPr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3B7D77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30.05.22</w:t>
            </w:r>
          </w:p>
        </w:tc>
        <w:tc>
          <w:tcPr>
            <w:tcW w:w="2912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ДЕЗЭФФЕКТ ПЛЮС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11.05.2022 № 165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Сч.№135 от 11.05.2022 Акт №000135 от 11.05.2022 за дератизацию по Договор от 11.05.2022 № 165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3B7D7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3B7D77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4500,00</w:t>
            </w:r>
          </w:p>
        </w:tc>
      </w:tr>
      <w:tr w:rsidR="007E6AEB" w:rsidRPr="00716414" w:rsidTr="00716414">
        <w:tc>
          <w:tcPr>
            <w:tcW w:w="773" w:type="dxa"/>
          </w:tcPr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3B7D77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21.06.22</w:t>
            </w:r>
          </w:p>
        </w:tc>
        <w:tc>
          <w:tcPr>
            <w:tcW w:w="2912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14.06.2022 № 509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Сч.№ЦБ-3131 от 14.06.2022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Передат.документ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№ЦБ-2315 от 16.06.2022 за поставку моющих средств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14.06.2022 № 509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3B7D77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7449,50</w:t>
            </w:r>
          </w:p>
        </w:tc>
      </w:tr>
      <w:tr w:rsidR="007E6AEB" w:rsidRPr="00716414" w:rsidTr="00716414">
        <w:tc>
          <w:tcPr>
            <w:tcW w:w="773" w:type="dxa"/>
          </w:tcPr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3B7D77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06.07.22</w:t>
            </w:r>
          </w:p>
        </w:tc>
        <w:tc>
          <w:tcPr>
            <w:tcW w:w="2912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14.06.2022 № 509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Доплата по сч.№ЦБ-3131 от 14.06.2022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Передат.документ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№ЦБ-2315 от 16.06.2022 за поставку моющих средств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от 14.06.2022 № 509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3B7D77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5791,00</w:t>
            </w:r>
          </w:p>
        </w:tc>
      </w:tr>
      <w:tr w:rsidR="007E6AEB" w:rsidRPr="00716414" w:rsidTr="00716414">
        <w:tc>
          <w:tcPr>
            <w:tcW w:w="773" w:type="dxa"/>
          </w:tcPr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3B7D77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13.07.22</w:t>
            </w:r>
          </w:p>
        </w:tc>
        <w:tc>
          <w:tcPr>
            <w:tcW w:w="2912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06.07.2022 № 556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Сч.№ЦБ-3536 от 06.07.2022 за поставку моющих средств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06.07.2022 № 556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71641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3B7D77" w:rsidP="0071641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9478,0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14.07.22</w:t>
            </w:r>
          </w:p>
        </w:tc>
        <w:tc>
          <w:tcPr>
            <w:tcW w:w="2912" w:type="dxa"/>
          </w:tcPr>
          <w:p w:rsidR="003B7D77" w:rsidRDefault="003B7D77" w:rsidP="003B7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29.06.2022 № 550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Сч.№ББ00-001070 от 29.06.2022 за работы по замене светильников по Договор от 29.06.2022 № 550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2950,00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14.07.22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30.06.2022 № 551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Сч.№ББ00-001071 от 30.06.2022 за работы по замене светильников по Договор от 30.06.2022 № 551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2950,00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14.07.22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08.06.2022 № 500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(07010000000000244225) 00.00.00/00/00 Оплата Сч.№ББ00-000985 от 10.06.2022 за работы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ремогнту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стиральной машины по Договор от 08.06.2022 № 500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6098,78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15.07.22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06.07.2022 № 557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(07010000000000244346) 00.00.00/00/00 Оплата Сч.№ЦБ-3537 от 06.07.2022 за поставку бумаги д/офисной техники по Договор от 06.07.2022 № 557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2940,0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23.08.22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10.08.2022 № 711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Сч.№ЦБ-4090 от 10.08.2022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10.08.2022 № 711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7396,0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01.09.2022 № 829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Сч.№ЦБ-4522 от 01.09.2022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01.09.2022 № 829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7161,03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23.09.22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РЭД ООО МК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12.09.2022 № РД00-000342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(07010000000000244310) 00.00.00/00/00 Аванс по Сч.№342 от 12.09.2022 за поставку мебели (стол) по Договор от 12.09.2022 № РД00-000342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3615,0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Якуничев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 Алексеевич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22.09.2022 № б/н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(07010000000000244346) 00.00.00/00/00 Оплата Сч.№00012 от 22.09.2022 за поставку игрушек по Договор от 22.09.2022 № б/н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1370,0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08.06.2022 № 501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Сч.№ББ00-000983 от 10.06.2022 за работы по замене участка водопровода по Договор от 08.06.2022 № 501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20733,14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03.06.2022 № 487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Сч.№ББ00-000975 от 09.06.2022 за работы по ремонту стиральной машины по Договор от 03.06.2022 № 487 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10911,00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21.09.2022 № 985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Сч.№ЦБ-4952 от 21.09.2022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21.09.2022 № 985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7303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E33E88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29.09.22</w:t>
            </w:r>
          </w:p>
        </w:tc>
        <w:tc>
          <w:tcPr>
            <w:tcW w:w="2912" w:type="dxa"/>
          </w:tcPr>
          <w:p w:rsidR="00E33E88" w:rsidRDefault="00E33E88" w:rsidP="00E33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26.09.2022 № 990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(07010000000000244346) 00.00.00/00/00 Оплата Сч.№ЦБ-4953 от 26.09.2022 за жидкость д/пола по Договор от 26.09.2022 № 990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E33E88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3654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11.10.22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Мушникова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Наталия Сергеевна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14.09.2022 № 47/2022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(07010000000000244346) 00.00.00/00/00 Оплата Сч.№301 от 14.09.2022 за табличку по Договор от 14.09.2022 № 47/2022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2500,0</w:t>
            </w:r>
          </w:p>
        </w:tc>
      </w:tr>
      <w:tr w:rsidR="007E6AEB" w:rsidRPr="00716414" w:rsidTr="007E6AEB">
        <w:tc>
          <w:tcPr>
            <w:tcW w:w="773" w:type="dxa"/>
          </w:tcPr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7E6AEB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11.10.22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Мушникова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Наталия Сергеевна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14.09.2022 № 47/2022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(07010000000000244310) 00.00.00/00/00 Оплата Сч.№301 от 14.09.2022 за стенд по Договор от 14.09.2022 № 47/2022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E6AEB" w:rsidRPr="00716414" w:rsidRDefault="007E6AEB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7E6AEB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6700,0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02.11.22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РЭД ООО МК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12.09.2022 № РД00-000342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(07010000000000244310) 00.00.00/00/00 Окончательный расчет по Сч.№342 от 12.09.2022 за поставку мебели (стол) по Договор от 12.09.2022 № РД00-000342 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8435,0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07.11.22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27.10.2022 № 1018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Сч.№ЦБ-5770 от 27.10.2022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27.10.2022 № 1018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10200,50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МЕБЕЛИНКА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28.10.2022 № 2/51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(07010000000000244310) 00.00.00/00/00 Оплата Сч.№260 от 14.11.2022 Товарная накл.№171 от 11.11.2022 за поставку мебели (стеллажи детские) по Договор от 28.10.2022 № 2/51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76890,00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26.10.2022 № 884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Сч.№ББ00-001676 от 18.11.2022 за работы по замене водомерного узла по Договор от 26.10.2022 № 884 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64149,76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22.11.2022 № 1151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Сч.№ЦБ-6348 от 22.11.2022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22.11.2022 № 1151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5041,00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30.11.22</w:t>
            </w:r>
          </w:p>
        </w:tc>
        <w:tc>
          <w:tcPr>
            <w:tcW w:w="2912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29.08.2022 № 423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Default="009A0782" w:rsidP="009A07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Оплата Сч.№ББ00-001345 от 29.08.2022 за работы по замене задвижек и участка трубопровода по Договор от 29.08.2022 № 423 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23888,34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26.12.22</w:t>
            </w:r>
          </w:p>
        </w:tc>
        <w:tc>
          <w:tcPr>
            <w:tcW w:w="2912" w:type="dxa"/>
          </w:tcPr>
          <w:p w:rsidR="005F242D" w:rsidRDefault="005F242D" w:rsidP="005F2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19.12.2022 № 1511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00012032126000000000 Сады Доходы РОДИТЕЛЬСКАЯ ПЛАТА и Питание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5F242D" w:rsidRDefault="005F242D" w:rsidP="005F2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Сч.№ЦБ-7050 от 19.12.2022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19.12.2022 № 1511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5F242D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10213,50</w:t>
            </w:r>
          </w:p>
        </w:tc>
      </w:tr>
      <w:tr w:rsidR="009A0782" w:rsidRPr="00716414" w:rsidTr="007E6AEB">
        <w:tc>
          <w:tcPr>
            <w:tcW w:w="773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9A0782" w:rsidRPr="00716414" w:rsidRDefault="009A0782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9A0782" w:rsidRPr="00716414" w:rsidRDefault="009A0782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F242D" w:rsidRPr="00716414" w:rsidTr="007E6AEB">
        <w:tc>
          <w:tcPr>
            <w:tcW w:w="773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5F242D" w:rsidRPr="00716414" w:rsidRDefault="005F242D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F242D" w:rsidRPr="00716414" w:rsidTr="007E6AEB">
        <w:tc>
          <w:tcPr>
            <w:tcW w:w="773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95" w:type="dxa"/>
          </w:tcPr>
          <w:p w:rsidR="005F242D" w:rsidRPr="00716414" w:rsidRDefault="005F242D" w:rsidP="009D43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5F242D" w:rsidRPr="00716414" w:rsidRDefault="005F242D" w:rsidP="009D43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7E6AEB" w:rsidRDefault="007E6AEB" w:rsidP="002B6F1D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p w:rsidR="00716414" w:rsidRPr="007E6AEB" w:rsidRDefault="00716414" w:rsidP="007E6AEB">
      <w:pPr>
        <w:spacing w:after="200" w:line="276" w:lineRule="auto"/>
        <w:ind w:left="360"/>
        <w:contextualSpacing/>
        <w:jc w:val="center"/>
        <w:rPr>
          <w:rFonts w:ascii="Calibri" w:eastAsia="Calibri" w:hAnsi="Calibri" w:cs="Times New Roman"/>
          <w:b/>
        </w:rPr>
      </w:pPr>
      <w:r w:rsidRPr="00716414">
        <w:rPr>
          <w:rFonts w:ascii="Calibri" w:eastAsia="Calibri" w:hAnsi="Calibri" w:cs="Times New Roman"/>
          <w:b/>
        </w:rPr>
        <w:lastRenderedPageBreak/>
        <w:t>Расходование средств - пла</w:t>
      </w:r>
      <w:r w:rsidR="006B111C">
        <w:rPr>
          <w:rFonts w:ascii="Calibri" w:eastAsia="Calibri" w:hAnsi="Calibri" w:cs="Times New Roman"/>
          <w:b/>
        </w:rPr>
        <w:t>тные услуги за период 01.01.2022 по 31.12.2022</w:t>
      </w:r>
      <w:r w:rsidRPr="00716414">
        <w:rPr>
          <w:rFonts w:ascii="Calibri" w:eastAsia="Calibri" w:hAnsi="Calibri" w:cs="Times New Roman"/>
          <w:b/>
        </w:rPr>
        <w:t xml:space="preserve"> (кроме зарабо</w:t>
      </w:r>
      <w:r w:rsidR="007E6AEB">
        <w:rPr>
          <w:rFonts w:ascii="Calibri" w:eastAsia="Calibri" w:hAnsi="Calibri" w:cs="Times New Roman"/>
          <w:b/>
        </w:rPr>
        <w:t>тной платы педагогов и налогов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946"/>
        <w:gridCol w:w="1736"/>
        <w:gridCol w:w="4606"/>
        <w:gridCol w:w="1837"/>
      </w:tblGrid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18.02.22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"07010000000000851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831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ЦБ Налог на имущество организаций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УФК (налоговая)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11625,20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17.03.22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КОНТИНЕНТ МАРКЕТ ООО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11.03.2022 № 23 (9 265,00)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(07010000000000244344) 00.00.00/00/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Сч-ф.№КМ001450 от 11.03.2022 за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строит.материалы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по Договору от 11.03.2022 №23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- 1544,17"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9265,00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23.03.22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ИП Соколова Анастасия Михайловна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18.03.2022 № 110 (3 185,00)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Сч.№ЦБ-1381 от 18.03.2022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Передат.документ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№ЦБ-1067 от 22.03.2022 за поставку бумаги для офисной техники по Договору от 18.03.2022 №110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Без НДС"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3185,00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11.04.22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КОМПАС 35 ООО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17.03.2022 № 326 (25 128,00)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(07010000000000244346) 00.00.00/00/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Сч-ф.№8000326 от 17.03.2022 за поставку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эл.товаров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(лампы, светильники) по Договору от 17.03.2022 №326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- 4188,00"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25128,00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20.04.22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КОНТИНЕНТ МАРКЕТ ООО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01.04.2022 № 53 (2 905,00)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(07010000000000244344) 00.00.00/00/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Сч-ф.№КМ002010 от 01.04.2022 за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строит.материалы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по Договору от 01.04.2022 №53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- 484,17"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2905,00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27.04.22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ИП Мохова Татьяна Леонидовна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21.04.2022 № 124 (8 771,09)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00012032121000000000      Сады ДОХОДЫ Платные услуги"</w:t>
            </w: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(07010000000000244344) 00.00.00/00/00 Оплата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124 от 21.04.2022 Товарн.накл.№124 от 21.04.2022 за поставку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сантехн.материалов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по Договору от 21.04.2022 №124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8771,09</w:t>
            </w:r>
          </w:p>
        </w:tc>
      </w:tr>
      <w:tr w:rsidR="00D33F40" w:rsidRPr="00716414" w:rsidTr="007E6AEB">
        <w:trPr>
          <w:trHeight w:val="343"/>
        </w:trPr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D33F40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24.06.2022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33F40" w:rsidRPr="00716414" w:rsidRDefault="00D33F40" w:rsidP="00D33F4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D33F40" w:rsidRDefault="00D33F40" w:rsidP="00D33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566</w:t>
            </w:r>
            <w:r>
              <w:rPr>
                <w:rFonts w:ascii="Arial" w:hAnsi="Arial" w:cs="Arial"/>
                <w:sz w:val="16"/>
                <w:szCs w:val="16"/>
              </w:rPr>
              <w:br/>
              <w:t>ВДПО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23.06.2022 № 1884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716414" w:rsidRPr="00716414" w:rsidRDefault="00716414" w:rsidP="00D33F4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D33F40" w:rsidRDefault="00D33F40" w:rsidP="00D33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00.00.00/00/00 предоплата 30% по сч№1884 от 23.06.22г. за испытание наружных пожарных лестниц, Договор от 23.06.2022 № 1884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D33F40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9394</w:t>
            </w:r>
            <w:r w:rsidR="002B6F1D">
              <w:rPr>
                <w:rFonts w:ascii="Arial" w:eastAsia="Calibri" w:hAnsi="Arial" w:cs="Arial"/>
                <w:color w:val="FF0000"/>
                <w:sz w:val="16"/>
                <w:szCs w:val="16"/>
              </w:rPr>
              <w:t>,0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D33F40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01.08.2022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</w:tblGrid>
            <w:tr w:rsidR="00D33F40" w:rsidRPr="00D33F40" w:rsidTr="007E6AEB">
              <w:trPr>
                <w:trHeight w:val="2115"/>
              </w:trPr>
              <w:tc>
                <w:tcPr>
                  <w:tcW w:w="1504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D33F40" w:rsidRPr="00D33F40" w:rsidRDefault="00D33F40" w:rsidP="00D33F4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07010000000000244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836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 xml:space="preserve">ИП </w:t>
                  </w:r>
                  <w:proofErr w:type="spellStart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Городишенин</w:t>
                  </w:r>
                  <w:proofErr w:type="spellEnd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Андрей Васильевич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Договор от 13.07.2022 № 174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00012032121000000000 Сады ДОХОДЫ Платные услуги</w:t>
                  </w:r>
                </w:p>
              </w:tc>
            </w:tr>
          </w:tbl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</w:tblGrid>
            <w:tr w:rsidR="00D33F40" w:rsidRPr="00D33F40" w:rsidTr="007E6AEB">
              <w:trPr>
                <w:trHeight w:val="1343"/>
              </w:trPr>
              <w:tc>
                <w:tcPr>
                  <w:tcW w:w="2681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D33F40" w:rsidRPr="00D33F40" w:rsidRDefault="00D33F40" w:rsidP="00D33F4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КФО: 2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 xml:space="preserve">Журнал операций: 2 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 xml:space="preserve">(07010000000000244225) 00.00.00/00/00 Оплата Сч.№201 от 13.07.2022 Акт №201 от 13.07.2022 за работы по </w:t>
                  </w:r>
                  <w:proofErr w:type="spellStart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провед.испытаний</w:t>
                  </w:r>
                  <w:proofErr w:type="spellEnd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и измерений параметров </w:t>
                  </w:r>
                  <w:proofErr w:type="spellStart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электрическ.сетей</w:t>
                  </w:r>
                  <w:proofErr w:type="spellEnd"/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 Договор от 13.07.2022 № 174</w:t>
                  </w:r>
                  <w:r w:rsidRPr="00D33F4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Без НДС</w:t>
                  </w:r>
                </w:p>
              </w:tc>
            </w:tr>
          </w:tbl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D33F40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4500</w:t>
            </w:r>
            <w:r w:rsidR="002B6F1D">
              <w:rPr>
                <w:rFonts w:ascii="Arial" w:eastAsia="Calibri" w:hAnsi="Arial" w:cs="Arial"/>
                <w:color w:val="FF0000"/>
                <w:sz w:val="16"/>
                <w:szCs w:val="16"/>
              </w:rPr>
              <w:t>,0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D33F40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01.08.2022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33F40" w:rsidRDefault="00D33F40" w:rsidP="00D33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ВОЛОГОДСКИЙ ЦСМ ФБУ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31.05.2022 № 04-0883/22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tbl>
            <w:tblPr>
              <w:tblW w:w="7554" w:type="dxa"/>
              <w:tblInd w:w="8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4"/>
            </w:tblGrid>
            <w:tr w:rsidR="007E6AEB" w:rsidRPr="00D33F40" w:rsidTr="007E6AEB">
              <w:trPr>
                <w:trHeight w:val="1530"/>
              </w:trPr>
              <w:tc>
                <w:tcPr>
                  <w:tcW w:w="7554" w:type="dxa"/>
                </w:tcPr>
                <w:p w:rsidR="007E6AEB" w:rsidRDefault="007E6AEB" w:rsidP="00D33F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КФО: 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Журнал операций: 2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(07010000000000244225) 00.00.00/00/00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окончат.расчет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по сч№00008118 за поверку от 31.05.2022г.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Договор от 31.05.2022 № 04-0883/22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НДС -871,64</w:t>
                  </w:r>
                </w:p>
                <w:p w:rsidR="007E6AEB" w:rsidRDefault="007E6AEB" w:rsidP="00D33F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Замеры сопротивления</w:t>
                  </w:r>
                </w:p>
              </w:tc>
            </w:tr>
          </w:tbl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Default="00D33F40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5229,84</w:t>
            </w:r>
          </w:p>
          <w:p w:rsidR="00D33F40" w:rsidRPr="00D33F40" w:rsidRDefault="00D33F40" w:rsidP="00D33F40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D33F40">
              <w:rPr>
                <w:rFonts w:ascii="Arial" w:eastAsia="Calibri" w:hAnsi="Arial" w:cs="Arial"/>
                <w:color w:val="FF0000"/>
                <w:sz w:val="16"/>
                <w:szCs w:val="16"/>
              </w:rPr>
              <w:t>821,51</w:t>
            </w:r>
          </w:p>
          <w:p w:rsidR="00D33F40" w:rsidRPr="00716414" w:rsidRDefault="00D33F40" w:rsidP="00D33F40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D33F40">
              <w:rPr>
                <w:rFonts w:ascii="Arial" w:eastAsia="Calibri" w:hAnsi="Arial" w:cs="Arial"/>
                <w:color w:val="FF0000"/>
                <w:sz w:val="16"/>
                <w:szCs w:val="16"/>
              </w:rPr>
              <w:t>3556</w:t>
            </w:r>
            <w:r w:rsidR="002B6F1D">
              <w:rPr>
                <w:rFonts w:ascii="Arial" w:eastAsia="Calibri" w:hAnsi="Arial" w:cs="Arial"/>
                <w:color w:val="FF0000"/>
                <w:sz w:val="16"/>
                <w:szCs w:val="16"/>
              </w:rPr>
              <w:t>,0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D33F40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07.09.22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33F40" w:rsidRDefault="00D33F40" w:rsidP="00D33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ЭНЕЙ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11.08.2022 № 3296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D33F40" w:rsidRDefault="00D33F40" w:rsidP="00D33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00.00.00/00/00 Оплата Сч.№3296 от 11.08.2022 за предоставление доступа к ОФД (код активации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Такском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по Договор от 11.08.2022 № 3296 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D33F40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750,0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21.09.22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08.09.2022 № 865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8"/>
            </w:tblGrid>
            <w:tr w:rsidR="00346B8F" w:rsidRPr="00346B8F" w:rsidTr="007E6AEB">
              <w:trPr>
                <w:trHeight w:val="1175"/>
              </w:trPr>
              <w:tc>
                <w:tcPr>
                  <w:tcW w:w="300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346B8F" w:rsidRPr="00346B8F" w:rsidRDefault="00346B8F" w:rsidP="00346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КФО: 2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 xml:space="preserve">Журнал операций: 2 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(07010000000000244346) 00.00.00/00/00 Оплата Сч.№ЦБ-4708 от 08.09.2022 за тачку садовую по Договор от 08.09.2022 № 865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Без НДС</w:t>
                  </w:r>
                </w:p>
              </w:tc>
            </w:tr>
          </w:tbl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2981,0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31.10.22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</w:tblGrid>
            <w:tr w:rsidR="00346B8F" w:rsidRPr="00346B8F" w:rsidTr="007E6AEB">
              <w:trPr>
                <w:trHeight w:val="2115"/>
              </w:trPr>
              <w:tc>
                <w:tcPr>
                  <w:tcW w:w="1504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346B8F" w:rsidRPr="00346B8F" w:rsidRDefault="00346B8F" w:rsidP="00346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07010000000000244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836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ИП Мохова Татьяна Леонидовна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Договор от 18.10.2022 № 334</w:t>
                  </w:r>
                  <w:r w:rsidRPr="00346B8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00012032121000000000 Сады ДОХОДЫ Платные услуги</w:t>
                  </w:r>
                </w:p>
              </w:tc>
            </w:tr>
          </w:tbl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(07010000000000244344) 00.00.00/00/00 Оплата Сч.№334 от 18.10.2022 за поставку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сантехн.материалов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18.10.2022 № 334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8404,22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11.11.22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833</w:t>
            </w:r>
            <w:r>
              <w:rPr>
                <w:rFonts w:ascii="Arial" w:hAnsi="Arial" w:cs="Arial"/>
                <w:sz w:val="16"/>
                <w:szCs w:val="16"/>
              </w:rPr>
              <w:br/>
              <w:t>МУП ЖКХ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Вологдагорводоканал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22.01.2022 № 2466/ЛК (25 472,42)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(07010000000000244223) 00.00.00/00/00 Оплата Сч-ф.№35764 от 31.10.2022 за прием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транспортир.поверх.сточных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вод в 10.2022 по Договору от 22.01.2022 №2466/ЛК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- 370,07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2220,42</w:t>
            </w:r>
          </w:p>
        </w:tc>
      </w:tr>
      <w:tr w:rsidR="00346B8F" w:rsidRPr="00716414" w:rsidTr="007E6AEB">
        <w:tc>
          <w:tcPr>
            <w:tcW w:w="220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28.11.22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07010000000000247</w:t>
            </w:r>
            <w:r>
              <w:rPr>
                <w:rFonts w:ascii="Arial" w:hAnsi="Arial" w:cs="Arial"/>
                <w:sz w:val="16"/>
                <w:szCs w:val="16"/>
              </w:rPr>
              <w:br/>
              <w:t>564</w:t>
            </w:r>
            <w:r>
              <w:rPr>
                <w:rFonts w:ascii="Arial" w:hAnsi="Arial" w:cs="Arial"/>
                <w:sz w:val="16"/>
                <w:szCs w:val="16"/>
              </w:rPr>
              <w:br/>
              <w:t>ВОЛОГДАГОРТЕПЛОСЕТЬ АО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28.01.2022 № 2325 (1 200 000,00)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000 Сады ДОХОДЫ Платные услуги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(07010000000000247223) 00.00.00/00/00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(30%) по Сч.№006063 от 01.11.2022 за тепловую энергию в 11. 2022 по Договору от 28.01.2022 №2325</w:t>
            </w:r>
            <w:r>
              <w:rPr>
                <w:rFonts w:ascii="Arial" w:hAnsi="Arial" w:cs="Arial"/>
                <w:sz w:val="16"/>
                <w:szCs w:val="16"/>
              </w:rPr>
              <w:br/>
              <w:t>В т. ч. НДС(20%) - 1 166,67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7000,0</w:t>
            </w:r>
          </w:p>
        </w:tc>
      </w:tr>
      <w:tr w:rsidR="00346B8F" w:rsidRPr="00716414" w:rsidTr="007E6AEB">
        <w:tc>
          <w:tcPr>
            <w:tcW w:w="220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08.12.22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ПАО "Ростелеком"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25.01.2022 № 235000005389 (58 000,00)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(07010000000000244221) 00.00.00/00/00 *235000005389/296* Опл.Сч-ф.№240011001122007106/02 от 30.11.2022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усл.связи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дост.в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интернет в 11/2022 по Договору от 25.01.2022 №235000005389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- 95,27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571,59</w:t>
            </w:r>
          </w:p>
        </w:tc>
      </w:tr>
      <w:tr w:rsidR="00346B8F" w:rsidRPr="00716414" w:rsidTr="007E6AEB">
        <w:tc>
          <w:tcPr>
            <w:tcW w:w="220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346B8F" w:rsidRPr="00716414" w:rsidRDefault="00346B8F" w:rsidP="0071641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19.12.2022 № 1510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00012032121000000000 Сады ДОХОДЫ Платные услуги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46B8F" w:rsidRDefault="00346B8F" w:rsidP="00346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00.00.00/00/00 Оплата Сч.№ЦБ-7051 от 19.12.2022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канц.товары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19.12.2022 № 1510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346B8F" w:rsidRPr="00716414" w:rsidRDefault="00346B8F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</w:rPr>
              <w:t>4184,50</w:t>
            </w:r>
          </w:p>
        </w:tc>
      </w:tr>
      <w:tr w:rsidR="00D33F40" w:rsidRPr="00716414" w:rsidTr="007E6AEB">
        <w:tc>
          <w:tcPr>
            <w:tcW w:w="220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716414" w:rsidRPr="00716414" w:rsidRDefault="007E6AEB" w:rsidP="0071641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итого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:rsidR="00716414" w:rsidRDefault="00716414"/>
    <w:p w:rsidR="00716414" w:rsidRPr="00716414" w:rsidRDefault="00716414" w:rsidP="00716414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716414">
        <w:rPr>
          <w:rFonts w:ascii="Calibri" w:eastAsia="Calibri" w:hAnsi="Calibri" w:cs="Times New Roman"/>
          <w:b/>
        </w:rPr>
        <w:t>Расходы бюджет</w:t>
      </w:r>
      <w:r>
        <w:rPr>
          <w:rFonts w:ascii="Calibri" w:eastAsia="Calibri" w:hAnsi="Calibri" w:cs="Times New Roman"/>
          <w:b/>
        </w:rPr>
        <w:t xml:space="preserve"> 01.01.2022</w:t>
      </w:r>
      <w:r w:rsidRPr="00716414">
        <w:rPr>
          <w:rFonts w:ascii="Calibri" w:eastAsia="Calibri" w:hAnsi="Calibri" w:cs="Times New Roman"/>
          <w:b/>
        </w:rPr>
        <w:t xml:space="preserve"> (кроме зарплаты, коммунальных платежей, охраны, обслуживания АПС, услуг связи)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04"/>
        <w:gridCol w:w="2702"/>
        <w:gridCol w:w="2515"/>
        <w:gridCol w:w="2017"/>
      </w:tblGrid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02.03.22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СЗИДПО, ЧОУ ДПО СЕВЕРО-ЗАПАДНЫЙ ИНСТИТУТ ДОПОЛНИТЕЛЬНОГО ПРОФЕССИОНАЛЬНОГО ОБРАЗОВАНИЯ, СЕВЕРО-ЗАПАД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08.02.2022 № 85 (800,00)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Оплата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>85 от 08.02.2022 Акт №85 от 10.02.2022 за обучение и проверку знаний по программе ""охрана труда"" работников по Договору от 08.02.2022 №85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800,00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05.03.22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Индивидуальный предприниматель Федоров Борис Владимирович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28.02.2022 № 915/2022 (1 420,00)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(07010000000000244225) 01.00.00/00/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Сч-ф.№402 от 28.02.2022 за заправку картриджей по Договору от 28.02.2022 №915/2022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1420,00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10.03.22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562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ФБУЗ"" Центр гигиены и эпидемиологии"" л/сч.20306U41860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09.03.2022 № 105/л-2022 (3 992,53)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Аванс.платеж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(30%)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>1383 от 09.03.2022 за проведение лабораторных исследований песка по Договору от 09.03.2022 №105/л-2022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- 199,67"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1198,0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15.03.22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ЦЕНТР ИНФОРМАТИЗАЦИИ И ОЦЕНКИ КАЧЕСТВА ОБРАЗОВАНИЯ БУ СО ВО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25.01.2022 № 496 (4 500,00)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Л/с006200561 ТС 020100 Оплата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496 от 15.03.2022 Акт №496 от 15.03.2022 за услуги хостинга и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технич.подднржку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сайта по Договору от 25.01.2022 №496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НДС не уплачивается"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4500,00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21.03.22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Индивидуальный предприниматель Федоров Борис Владимирович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14.03.2022 № 915/2022 (1 330,00)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(07010000000000244225) 01.00.00/00/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Сч-ф.№531 от 14.03.2022 за заправку картриджей по Договору от 14.03.2022 №915/2022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1330,00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22.03.22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562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ФБУЗ"" Центр гигиены и эпидемиологии"" л/сч.20306U41860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22.03.2022 № 176/о (18 000,00)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Аванс.платеж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(100%) по Сч.№П00467 от 22.03.2022 за профессионально-гигиеническую подготовку 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должност.лиц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и работников по Договору от 22.03.2022 №176/о  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18000,00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15.04.22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566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АКАДЕМИЯ МУБИНТ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12.04.2022 № 29 (6 800,00)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Аванс.платеж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(100%)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100 от 13.04.2022 за обучение по программе ""Основы оказания первой до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мед.помощи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организац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."" по Договору от 12.04.2022 №29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3400,00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15.04.22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566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АКАДЕМИЯ МУБИНТ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12.04.2022 № 29 (6 800,00)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Аванс.платеж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(100%)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101 от 13.04.2022 за обучение по программе ""Антитеррористическая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защещенность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"" по Договору от 12.04.2022 №29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3400,00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04.05.22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836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Индивидуальный предприниматель Федоров Борис Владимирович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29.04.2022 № 915/2022 (390,00)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(07010000000000244225) 01.00.00/00/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00  Оплата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Сч-ф.№908 от 29.04.2022 за заправку картриджа по Договору от 29.04.2022 №915/2022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Без НДС"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390,00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11.05.22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Аванс.платеж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(30%)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>1383 от 09.03.2022 за проведение лабораторных исследований песка по Договору от 09.03.2022 №105/л-2022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- 199,67"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562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ФБУЗ"" Центр гигиены и эпидемиологии"" л/сч.20306U41860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09.03.2022 № 105/л-2022 (3 992,53)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1198,00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11.05.22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ФБУЗ"" Центр гигиены и эпидемиологии"" л/сч.20306U41860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09.03.2022 № 105/л-2022 (3 992,53)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(07010000000000244225) 01.00.00/00/00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Окончат.платеж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по Сч-ф.№4633 от 06.04.2022 за проведение лабораторных исследований песка по Договору от 09.03.2022 №105/л-2022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В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т.ч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>. НДС(20%) - 465,75"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2794,53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  <w:color w:val="FF0000"/>
              </w:rPr>
            </w:pPr>
            <w:r w:rsidRPr="00716414">
              <w:rPr>
                <w:rFonts w:ascii="Calibri" w:eastAsia="Calibri" w:hAnsi="Calibri" w:cs="Times New Roman"/>
                <w:color w:val="FF0000"/>
              </w:rPr>
              <w:t>18.05.22</w:t>
            </w: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"07010000000000244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834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МЕДЭКСПЕРТ ООО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Договор от 02.04.2022 № 554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0001203211      Сады БЮДЖЕТ (кроме з/платы)"</w:t>
            </w: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>"КФО: 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    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(07010000000000244226) 01.00.00/00/00 Оплата по </w:t>
            </w:r>
            <w:proofErr w:type="gramStart"/>
            <w:r w:rsidRPr="00716414">
              <w:rPr>
                <w:rFonts w:ascii="Arial" w:eastAsia="Calibri" w:hAnsi="Arial" w:cs="Arial"/>
                <w:sz w:val="16"/>
                <w:szCs w:val="16"/>
              </w:rPr>
              <w:t>Сч.№</w:t>
            </w:r>
            <w:proofErr w:type="gram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387 от 27.04.2022 за проведение </w:t>
            </w:r>
            <w:proofErr w:type="spellStart"/>
            <w:r w:rsidRPr="00716414">
              <w:rPr>
                <w:rFonts w:ascii="Arial" w:eastAsia="Calibri" w:hAnsi="Arial" w:cs="Arial"/>
                <w:sz w:val="16"/>
                <w:szCs w:val="16"/>
              </w:rPr>
              <w:t>медицинскиих</w:t>
            </w:r>
            <w:proofErr w:type="spellEnd"/>
            <w:r w:rsidRPr="00716414">
              <w:rPr>
                <w:rFonts w:ascii="Arial" w:eastAsia="Calibri" w:hAnsi="Arial" w:cs="Arial"/>
                <w:sz w:val="16"/>
                <w:szCs w:val="16"/>
              </w:rPr>
              <w:t xml:space="preserve"> осмотров работников, Договор от 02.04.2022 № 554</w:t>
            </w:r>
          </w:p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НДС не уплачивается"</w:t>
            </w: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6414">
              <w:rPr>
                <w:rFonts w:ascii="Arial" w:eastAsia="Calibri" w:hAnsi="Arial" w:cs="Arial"/>
                <w:sz w:val="16"/>
                <w:szCs w:val="16"/>
              </w:rPr>
              <w:lastRenderedPageBreak/>
              <w:t>35398,00</w:t>
            </w:r>
          </w:p>
        </w:tc>
      </w:tr>
      <w:tr w:rsidR="00716414" w:rsidRPr="00716414" w:rsidTr="006B111C">
        <w:tc>
          <w:tcPr>
            <w:tcW w:w="607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716414" w:rsidRPr="00716414" w:rsidRDefault="00716414" w:rsidP="007164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2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15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716414" w:rsidRPr="00716414" w:rsidRDefault="00716414" w:rsidP="0071641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16414" w:rsidRDefault="00716414"/>
    <w:p w:rsidR="005F242D" w:rsidRDefault="006B111C">
      <w:pPr>
        <w:rPr>
          <w:b/>
        </w:rPr>
      </w:pPr>
      <w:r w:rsidRPr="006B111C">
        <w:rPr>
          <w:b/>
        </w:rPr>
        <w:t>Расхо</w:t>
      </w:r>
      <w:r>
        <w:rPr>
          <w:b/>
        </w:rPr>
        <w:t>дование средств - бюджет</w:t>
      </w:r>
      <w:r w:rsidRPr="006B111C">
        <w:rPr>
          <w:b/>
        </w:rPr>
        <w:t xml:space="preserve"> за период 01.01.2022 по 31.12.2022 (</w:t>
      </w:r>
      <w:r w:rsidR="002B6F1D">
        <w:rPr>
          <w:b/>
        </w:rPr>
        <w:t xml:space="preserve">кроме заработной </w:t>
      </w:r>
      <w:proofErr w:type="gramStart"/>
      <w:r w:rsidR="002B6F1D">
        <w:rPr>
          <w:b/>
        </w:rPr>
        <w:t xml:space="preserve">платы </w:t>
      </w:r>
      <w:r w:rsidRPr="006B111C">
        <w:rPr>
          <w:b/>
        </w:rPr>
        <w:t xml:space="preserve"> и</w:t>
      </w:r>
      <w:proofErr w:type="gramEnd"/>
      <w:r w:rsidRPr="006B111C">
        <w:rPr>
          <w:b/>
        </w:rPr>
        <w:t xml:space="preserve"> налогов</w:t>
      </w:r>
      <w:r w:rsidR="002B6F1D">
        <w:rPr>
          <w:b/>
        </w:rPr>
        <w:t xml:space="preserve"> на зарплату</w:t>
      </w:r>
      <w:r>
        <w:rPr>
          <w:b/>
        </w:rPr>
        <w:t>, коммунальных платежей)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503"/>
        <w:gridCol w:w="2674"/>
        <w:gridCol w:w="2504"/>
        <w:gridCol w:w="2043"/>
      </w:tblGrid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77" w:type="dxa"/>
          </w:tcPr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02.03.22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СЗИДПО, ЧОУ ДПО СЕВЕРО-ЗАПАДНЫЙ ИНСТИТУТ ДОПОЛНИТЕЛЬНОГО ПРОФЕССИОНАЛЬНОГО ОБРАЗОВАНИЯ, СЕВЕРО-ЗАПАД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08.02.2022 № 85 (800,00)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(07010000000000244226) 01.00.00/00/00 Оплата по Сч.№85 от 08.02.2022 Акт №85 от 10.02.2022 за обучение и проверку знаний по программе "охрана труда" работников по Договору от 08.02.2022 №85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CE479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05.03.22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28.02.2022 № 915/2022 (1 420,00)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Сч-ф.№402 от 28.02.2022 за заправку картриджей по Договору от 28.02.2022 №915/2022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1420,0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10.03.22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562</w:t>
            </w:r>
            <w:r>
              <w:rPr>
                <w:rFonts w:ascii="Arial" w:hAnsi="Arial" w:cs="Arial"/>
                <w:sz w:val="16"/>
                <w:szCs w:val="16"/>
              </w:rPr>
              <w:br/>
              <w:t>ФБУЗ" Центр гигиены и эпидемиологии" л/сч.20306U41860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09.03.2022 № 105/л-2022 (3 992,53)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(30%) по Сч.№1383 от 09.03.2022 за проведение лабораторных исследований песка по Договору от 09.03.2022 №105/л-2022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- 199,67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1198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15.03.22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ЦЕНТР ИНФОРМАТИЗАЦИИ И ОЦЕНКИ КАЧЕСТВА ОБРАЗОВАНИЯ БУ СО ВО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25.01.2022 № 496 (4 500,00)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Л/с006200561 ТС 020100 Оплата Сч.№496 от 15.03.2022 Акт №496 от 15.03.2022 за услуги хостинга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технич.подднржку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сайта по Договору от 25.01.2022 №496</w:t>
            </w:r>
            <w:r>
              <w:rPr>
                <w:rFonts w:ascii="Arial" w:hAnsi="Arial" w:cs="Arial"/>
                <w:sz w:val="16"/>
                <w:szCs w:val="16"/>
              </w:rPr>
              <w:br/>
              <w:t>НДС не уплачивается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21.03.22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14.03.2022 № 915/2022 (1 330,00)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Сч-ф.№531 от 14.03.2022 за заправку картриджей по Договору от 14.03.2022 №915/2022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1330,0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22.03.22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562</w:t>
            </w:r>
            <w:r>
              <w:rPr>
                <w:rFonts w:ascii="Arial" w:hAnsi="Arial" w:cs="Arial"/>
                <w:sz w:val="16"/>
                <w:szCs w:val="16"/>
              </w:rPr>
              <w:br/>
              <w:t>ФБУЗ" Центр гигиены и эпидемиологии" л/сч.20306U41860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22.03.2022 № 176/о (18 000,00)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(100%) по Сч.№П00467 от 22.03.2022 за профессионально-гигиеническую подготовку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должност.лиц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работников по Договору от 22.03.2022 №176/о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18000,00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15.04.22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566</w:t>
            </w:r>
            <w:r>
              <w:rPr>
                <w:rFonts w:ascii="Arial" w:hAnsi="Arial" w:cs="Arial"/>
                <w:sz w:val="16"/>
                <w:szCs w:val="16"/>
              </w:rPr>
              <w:br/>
              <w:t>АКАДЕМИЯ МУБИНТ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12.04.2022 № 29 (6 800,00)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(100%) по Сч.№100 от 13.04.2022 за обучение по программе "Основы оказания первой до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мед.помощи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организац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." по Договору от 12.04.2022 №29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3400,0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15.04.22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566</w:t>
            </w:r>
            <w:r>
              <w:rPr>
                <w:rFonts w:ascii="Arial" w:hAnsi="Arial" w:cs="Arial"/>
                <w:sz w:val="16"/>
                <w:szCs w:val="16"/>
              </w:rPr>
              <w:br/>
              <w:t>АКАДЕМИЯ МУБИНТ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12.04.2022 № 29 (6 800,00)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(100%) по Сч.№101 от 13.04.2022 за обучение по программе "Антитеррористическая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защещенность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по Договору от 12.04.2022 №29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3400,0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20.04.22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>ЦБ Налог на имущество организаций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(07010000000000851291) 01.00.00/04/00 Налог на имущество организации за 1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30466,0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CE4797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20.04.22</w:t>
            </w:r>
          </w:p>
        </w:tc>
        <w:tc>
          <w:tcPr>
            <w:tcW w:w="2677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>ЦБ Земельный налог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CE4797" w:rsidRDefault="00CE4797" w:rsidP="00CE4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(07010000000000851291) 01.00.00/04/00 Налог на землю за 1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CE4797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19080,0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04.05.22</w:t>
            </w:r>
          </w:p>
        </w:tc>
        <w:tc>
          <w:tcPr>
            <w:tcW w:w="2677" w:type="dxa"/>
          </w:tcPr>
          <w:p w:rsidR="00E8103B" w:rsidRP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 w:rsidRPr="00E8103B">
              <w:rPr>
                <w:rFonts w:ascii="Arial" w:hAnsi="Arial" w:cs="Arial"/>
                <w:sz w:val="16"/>
                <w:szCs w:val="16"/>
              </w:rPr>
              <w:t>07010000000000244</w:t>
            </w:r>
          </w:p>
          <w:p w:rsidR="00E8103B" w:rsidRP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 w:rsidRPr="00E8103B">
              <w:rPr>
                <w:rFonts w:ascii="Arial" w:hAnsi="Arial" w:cs="Arial"/>
                <w:sz w:val="16"/>
                <w:szCs w:val="16"/>
              </w:rPr>
              <w:t>836</w:t>
            </w:r>
          </w:p>
          <w:p w:rsidR="00E8103B" w:rsidRP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 w:rsidRPr="00E8103B">
              <w:rPr>
                <w:rFonts w:ascii="Arial" w:hAnsi="Arial" w:cs="Arial"/>
                <w:sz w:val="16"/>
                <w:szCs w:val="16"/>
              </w:rPr>
              <w:t>Индивидуальный предприниматель Федоров Борис Владимирович</w:t>
            </w:r>
          </w:p>
          <w:p w:rsidR="00E8103B" w:rsidRP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 w:rsidRPr="00E8103B">
              <w:rPr>
                <w:rFonts w:ascii="Arial" w:hAnsi="Arial" w:cs="Arial"/>
                <w:sz w:val="16"/>
                <w:szCs w:val="16"/>
              </w:rPr>
              <w:t>Договор от 29.04.2022 № 915/2022 (390,00)</w:t>
            </w:r>
          </w:p>
          <w:p w:rsidR="006B111C" w:rsidRPr="00716414" w:rsidRDefault="00E8103B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8103B">
              <w:rPr>
                <w:rFonts w:ascii="Arial" w:hAnsi="Arial" w:cs="Arial"/>
                <w:sz w:val="16"/>
                <w:szCs w:val="16"/>
              </w:rPr>
              <w:t>0001203211 Сады БЮДЖЕТ (кроме з/платы)</w:t>
            </w:r>
          </w:p>
        </w:tc>
        <w:tc>
          <w:tcPr>
            <w:tcW w:w="2484" w:type="dxa"/>
          </w:tcPr>
          <w:p w:rsidR="00E8103B" w:rsidRPr="00E8103B" w:rsidRDefault="00E8103B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8103B">
              <w:rPr>
                <w:rFonts w:ascii="Arial" w:eastAsia="Calibri" w:hAnsi="Arial" w:cs="Arial"/>
                <w:sz w:val="16"/>
                <w:szCs w:val="16"/>
              </w:rPr>
              <w:t>КФО: 4</w:t>
            </w:r>
          </w:p>
          <w:p w:rsidR="00E8103B" w:rsidRPr="00E8103B" w:rsidRDefault="00E8103B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8103B">
              <w:rPr>
                <w:rFonts w:ascii="Arial" w:eastAsia="Calibri" w:hAnsi="Arial" w:cs="Arial"/>
                <w:sz w:val="16"/>
                <w:szCs w:val="16"/>
              </w:rPr>
              <w:t xml:space="preserve">Журнал операций: 2 </w:t>
            </w:r>
          </w:p>
          <w:p w:rsidR="00E8103B" w:rsidRPr="00E8103B" w:rsidRDefault="00E8103B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8103B">
              <w:rPr>
                <w:rFonts w:ascii="Arial" w:eastAsia="Calibri" w:hAnsi="Arial" w:cs="Arial"/>
                <w:sz w:val="16"/>
                <w:szCs w:val="16"/>
              </w:rPr>
              <w:t>(07010000000000244225) 01.00.00/00/00 Оплата Сч-ф.№908 от 29.04.2022 за заправку картриджа по Договору от 29.04.2022 №915/2022</w:t>
            </w:r>
          </w:p>
          <w:p w:rsidR="006B111C" w:rsidRPr="00716414" w:rsidRDefault="00E8103B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8103B">
              <w:rPr>
                <w:rFonts w:ascii="Arial" w:eastAsia="Calibri" w:hAnsi="Arial" w:cs="Arial"/>
                <w:sz w:val="16"/>
                <w:szCs w:val="16"/>
              </w:rPr>
              <w:t>Без НДС</w:t>
            </w: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11.05.22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562</w:t>
            </w:r>
            <w:r>
              <w:rPr>
                <w:rFonts w:ascii="Arial" w:hAnsi="Arial" w:cs="Arial"/>
                <w:sz w:val="16"/>
                <w:szCs w:val="16"/>
              </w:rPr>
              <w:br/>
              <w:t>ФБУЗ" Центр гигиены и эпидемиологии" л/сч.20306U41860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09.03.2022 № 105/л-2022 (3 992,53)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Аванс.платеж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(30%) по Сч.№1383 от 09.03.2022 за проведение лабораторных исследований песка по Договору от 09.03.2022 №105/л-2022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- 199,67</w:t>
            </w:r>
          </w:p>
          <w:p w:rsidR="006B111C" w:rsidRPr="00716414" w:rsidRDefault="006B111C" w:rsidP="00E8103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1198,0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11.05.22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ФБУЗ" Центр гигиены и эпидемиологии" л/сч.20306U41860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09.03.2022 № 105/л-2022 (3 992,53)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(07010000000000244225)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Окончат.платеж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Сч-ф.№4633 от 06.04.2022 за проведение лабораторных исследований песка по Договору от 09.03.2022 №105/л-2022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- 465,75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2794,53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18.05.22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МЕДЭКСПЕРТ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02.04.2022 № 554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Оплата по Сч.№387 от 27.04.2022 за проведение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медицинскиих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осмотров работников, Договор от 02.04.2022 № 554</w:t>
            </w:r>
            <w:r>
              <w:rPr>
                <w:rFonts w:ascii="Arial" w:hAnsi="Arial" w:cs="Arial"/>
                <w:sz w:val="16"/>
                <w:szCs w:val="16"/>
              </w:rPr>
              <w:br/>
              <w:t>НДС не уплачивается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35398,0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27.05.22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01.02.2022 № 01 01.02-31.12.22г(2049)дератизация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Сч.№ББ00-000700 от 12.04.2022 Акт №ББ00-000721 от 12.04.2022 за дератизацию помещений за 2квартал 2022г. по Договор от 01.02.2022 № 01.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512,25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24.06.22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01.02.2022 № 02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(07010000000000244225) 01.00.00/00/00 Оплата Сч.№ББ00-000924 от 26.05.2022 Акт №ББ00-000945 от 26.05.2022 за работы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обработке по Договор от 01.02.2022 № 02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28.06.22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566</w:t>
            </w:r>
            <w:r>
              <w:rPr>
                <w:rFonts w:ascii="Arial" w:hAnsi="Arial" w:cs="Arial"/>
                <w:sz w:val="16"/>
                <w:szCs w:val="16"/>
              </w:rPr>
              <w:br/>
              <w:t>УМЦ ВОФП ПРОФЭКСПЕРТ, АНО ЦЕНТР ПРОФЭКСПЕРТ, ПРОФЭКСПЕРТ АНО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20.06.2022 № б/н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Оплата Сч.№975 от 20.06.2022 за обучение по "Программе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обучен.охране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труда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работн.организаций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по Договор от 20.06.2022 № б/н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01.07.22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28.06.2022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Сч-ф.№1282 от 28.06.2022 за заправку картриджа по Договор от 28.06.2022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04.07.22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РАЦИО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29.04.2022 № 3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(07010000000000244226) 01.00.00/00/00 Счёт № 1808 от 01.06.2022 за проведение оценки уровня рисков на рабочих местах.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29.04.2022 № 3</w:t>
            </w:r>
            <w:r>
              <w:rPr>
                <w:rFonts w:ascii="Arial" w:hAnsi="Arial" w:cs="Arial"/>
                <w:sz w:val="16"/>
                <w:szCs w:val="16"/>
              </w:rPr>
              <w:br/>
              <w:t>НДС не уплачивается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7840,00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05.07.22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УМЦ ВОФП ПРОФЭКСПЕРТ, АНО ЦЕНТР ПРОФЭКСПЕРТ, ПРОФЭКСПЕРТ АНО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23.06.2022 № 5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(07010000000000244226) 01.00.00/00/00 Оплата Сч.№993 от 29.06.2022 за обучение по программе "Обеспечение пожарной безопасности" по Договор от 23.06.2022 № 5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1500,00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26.07.22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>ЦБ Земельный налог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(07010000000000851291) 01.00.00/04/00 Налог на землю за 2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19080,0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8103B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26.07.22</w:t>
            </w:r>
          </w:p>
        </w:tc>
        <w:tc>
          <w:tcPr>
            <w:tcW w:w="2677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ЦБ Налог на имущество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организаций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8103B" w:rsidRDefault="00E8103B" w:rsidP="00E81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(07010000000000851291)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01.00.00/04/00 Налог на имущество организации за 2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8103B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30278,0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01.08.22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ВОЛОГОДСКИЙ ЦСМ ФБУ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25.07.2022 № 04-1126/22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по сч№00010246 за поверку от 27.07.2022г.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25.07.2022 № 04-1126/22</w:t>
            </w:r>
            <w:r>
              <w:rPr>
                <w:rFonts w:ascii="Arial" w:hAnsi="Arial" w:cs="Arial"/>
                <w:sz w:val="16"/>
                <w:szCs w:val="16"/>
              </w:rPr>
              <w:br/>
              <w:t>НДС 395,00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2370,0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06.09.22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02.08.2022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Сч-ф.№1509 от 02.08.2022 за заправку картриджа по Договор от 02.08.2022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09.09.22</w:t>
            </w:r>
          </w:p>
        </w:tc>
        <w:tc>
          <w:tcPr>
            <w:tcW w:w="2677" w:type="dxa"/>
          </w:tcPr>
          <w:p w:rsidR="006B111C" w:rsidRP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23.08.2022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Сч-ф.№1638 от 23.08.2022 за заправку картриджа по Договор от 23.08.2022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12.09.22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23.08.2022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Сч-ф.№1642 от 23.08.2022 за замену картриджа по Договор от 23.08.2022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20.09.22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15.09.2022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Сч-ф.№1808 от 15.09.2022 за замену картриджа по Договор от 15.09.2022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1770,0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26.10.22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>ЦБ Земельный налог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(07010000000000851291) 01.00.00/04/00 Налог на землю за 3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19080,0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26.10.22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07010000000000851</w:t>
            </w:r>
            <w:r>
              <w:rPr>
                <w:rFonts w:ascii="Arial" w:hAnsi="Arial" w:cs="Arial"/>
                <w:sz w:val="16"/>
                <w:szCs w:val="16"/>
              </w:rPr>
              <w:br/>
              <w:t>831</w:t>
            </w:r>
            <w:r>
              <w:rPr>
                <w:rFonts w:ascii="Arial" w:hAnsi="Arial" w:cs="Arial"/>
                <w:sz w:val="16"/>
                <w:szCs w:val="16"/>
              </w:rPr>
              <w:br/>
              <w:t>ЦБ Налог на имущество организаций</w:t>
            </w:r>
            <w:r>
              <w:rPr>
                <w:rFonts w:ascii="Arial" w:hAnsi="Arial" w:cs="Arial"/>
                <w:sz w:val="16"/>
                <w:szCs w:val="16"/>
              </w:rPr>
              <w:br/>
              <w:t>УФК (налоговая)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(07010000000000851291) 01.00.00/04/00 Налог на имущество организации за 3 квартал 2022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30090,0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03.11.22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ВДК-1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26.10.2022 № 36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сч№187 от 26.10.2022г. за систему контроля управления доступа. Договор от 26.10.2022 № 36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т.ч.НДС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(20%) - 450,00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2700,0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18.11.22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МЕДПРОЕКТ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03.09.2022 № 6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(07010000000000244226) 01.00.00/00/00 Сч№176 от 11.10.2022 за медосмотр работников. Договор от 03.09.2022 № 6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1841,0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18.11.22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ДЕЗЭФФЕКТ ПЛЮС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15.11.2022 № 663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Сч.№424 от 15.11.2022 Акт №000424 от 15.11.2022 за дезинсекцию по Договор от 15.11.2022 № 663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1908,0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18.11.22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16.11.2022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Сч-ф.№2284 от 16.11.2022 за замену картриджа по Договор от 16.11.2022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28.11.22</w:t>
            </w:r>
          </w:p>
        </w:tc>
        <w:tc>
          <w:tcPr>
            <w:tcW w:w="2677" w:type="dxa"/>
          </w:tcPr>
          <w:p w:rsidR="006B111C" w:rsidRP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21.11.2022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Сч-ф.№2327 от 21.11.2022 за замену картриджа по Договор от 21.11.2022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3080,0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30.11.22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24.11.2022 № 1152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(07010000000000244346) 01.00.00/00/00 Оплата Сч.№ЦБ-6067 от 24.11.2022 за термометры по Договор от 24.11.2022 № 1152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10430,0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30.11.22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01.02.2022 № 01 01.02-31.12.22г(2049)дератизация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Сч.№ББ00-001613 от 26.10.2022 Акт №ББ00-001636 от 26.10.2022 за дератизацию помещений за 4 квартал 2022г. по Договор от 01.02.2022 № 01.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512,25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01.12.22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833</w:t>
            </w:r>
            <w:r>
              <w:rPr>
                <w:rFonts w:ascii="Arial" w:hAnsi="Arial" w:cs="Arial"/>
                <w:sz w:val="16"/>
                <w:szCs w:val="16"/>
              </w:rPr>
              <w:br/>
              <w:t>МУП ЖКХ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Вологдагорводоканал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16.11.2022 № 7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Сч-ф.№ПР000001883 от 16.11.2022 за отключение и подключение водоснабжения по Договор от 16.11.2022 № 7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НДС(20%) -1 500,00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9000,0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9D438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09.12.22</w:t>
            </w:r>
          </w:p>
        </w:tc>
        <w:tc>
          <w:tcPr>
            <w:tcW w:w="2677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Индивидуальный предприниматель Федоров Борис Владимирович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07.12.2022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9D4380" w:rsidRDefault="009D4380" w:rsidP="009D43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Сч-ф.№2477 от 07.12.2022 за заправку картриджа по Договор от 07.12.2022 № 915/2022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9D438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390,0</w:t>
            </w:r>
          </w:p>
        </w:tc>
      </w:tr>
      <w:tr w:rsidR="006B111C" w:rsidRPr="00716414" w:rsidTr="006B111C">
        <w:tc>
          <w:tcPr>
            <w:tcW w:w="624" w:type="dxa"/>
          </w:tcPr>
          <w:p w:rsidR="006B111C" w:rsidRPr="00716414" w:rsidRDefault="006B111C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6B111C" w:rsidRPr="00716414" w:rsidRDefault="00E37130" w:rsidP="009D438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19.12.22</w:t>
            </w:r>
          </w:p>
        </w:tc>
        <w:tc>
          <w:tcPr>
            <w:tcW w:w="2677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832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МАУ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30306Ш90680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01.12.2022 № 1005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(07010000000000244225) 01.00.00/00/00 Оплата Сч.№ББ00-001796 от 07.12.2022 за работы по диагностике вентиляционных систем. Договор от 01.12.2022 № 1005. Без НДС</w:t>
            </w:r>
          </w:p>
          <w:p w:rsidR="006B111C" w:rsidRPr="00716414" w:rsidRDefault="006B111C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B111C" w:rsidRPr="00716414" w:rsidRDefault="00E3713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700,0</w:t>
            </w:r>
          </w:p>
        </w:tc>
      </w:tr>
      <w:tr w:rsidR="00E37130" w:rsidRPr="00716414" w:rsidTr="006B111C">
        <w:tc>
          <w:tcPr>
            <w:tcW w:w="624" w:type="dxa"/>
          </w:tcPr>
          <w:p w:rsidR="00E37130" w:rsidRPr="00716414" w:rsidRDefault="00E37130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E37130" w:rsidRDefault="00E37130" w:rsidP="00E37130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26.12.22</w:t>
            </w:r>
          </w:p>
        </w:tc>
        <w:tc>
          <w:tcPr>
            <w:tcW w:w="2677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834</w:t>
            </w:r>
            <w:r>
              <w:rPr>
                <w:rFonts w:ascii="Arial" w:hAnsi="Arial" w:cs="Arial"/>
                <w:sz w:val="16"/>
                <w:szCs w:val="16"/>
              </w:rPr>
              <w:br/>
              <w:t>ДНС РИТЕЙЛ ООО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23.12.2022 № ЕА8-011128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(07010000000000244310) 01.00.00/00/00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Сч.№ЕА8-011128 от 23.12.2022 за поставку товара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парогенератор,отпариватель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по Договор от 23.12.2022 № ЕА8-011128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т.ч.НДС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(20%) - 3 249,67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E37130" w:rsidRDefault="00E3713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19498,0</w:t>
            </w:r>
          </w:p>
        </w:tc>
      </w:tr>
      <w:tr w:rsidR="00E37130" w:rsidRPr="00716414" w:rsidTr="006B111C">
        <w:tc>
          <w:tcPr>
            <w:tcW w:w="624" w:type="dxa"/>
          </w:tcPr>
          <w:p w:rsidR="00E37130" w:rsidRPr="00716414" w:rsidRDefault="00E37130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E37130" w:rsidRDefault="00E37130" w:rsidP="00E37130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27.12.22</w:t>
            </w:r>
          </w:p>
        </w:tc>
        <w:tc>
          <w:tcPr>
            <w:tcW w:w="2677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564</w:t>
            </w:r>
            <w:r>
              <w:rPr>
                <w:rFonts w:ascii="Arial" w:hAnsi="Arial" w:cs="Arial"/>
                <w:sz w:val="16"/>
                <w:szCs w:val="16"/>
              </w:rPr>
              <w:br/>
              <w:t>ООО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Позитроника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27.12.2022 № 8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>(07010000000000244310) 01.00.00/00/00 Предоплата по сч№ПЗ-437 от 27.12.2022. за принтер. Договор от 27.12.2022 № 8</w:t>
            </w:r>
            <w:r>
              <w:rPr>
                <w:rFonts w:ascii="Arial" w:hAnsi="Arial" w:cs="Arial"/>
                <w:sz w:val="16"/>
                <w:szCs w:val="16"/>
              </w:rPr>
              <w:br/>
              <w:t>НДС - 3 791,67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E37130" w:rsidRDefault="00E3713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22750,0</w:t>
            </w:r>
          </w:p>
        </w:tc>
      </w:tr>
      <w:tr w:rsidR="00E37130" w:rsidRPr="00716414" w:rsidTr="006B111C">
        <w:tc>
          <w:tcPr>
            <w:tcW w:w="624" w:type="dxa"/>
          </w:tcPr>
          <w:p w:rsidR="00E37130" w:rsidRPr="00716414" w:rsidRDefault="00E37130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E37130" w:rsidRDefault="00E37130" w:rsidP="00E37130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28.12.22</w:t>
            </w:r>
          </w:p>
        </w:tc>
        <w:tc>
          <w:tcPr>
            <w:tcW w:w="2677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07010000000000244</w:t>
            </w:r>
            <w:r>
              <w:rPr>
                <w:rFonts w:ascii="Arial" w:hAnsi="Arial" w:cs="Arial"/>
                <w:sz w:val="16"/>
                <w:szCs w:val="16"/>
              </w:rPr>
              <w:br/>
              <w:t>836</w:t>
            </w:r>
            <w:r>
              <w:rPr>
                <w:rFonts w:ascii="Arial" w:hAnsi="Arial" w:cs="Arial"/>
                <w:sz w:val="16"/>
                <w:szCs w:val="16"/>
              </w:rPr>
              <w:br/>
              <w:t>ИП Соколова Анастасия Михайловна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Договор от 27.12.2022 № 1820</w:t>
            </w:r>
            <w:r>
              <w:rPr>
                <w:rFonts w:ascii="Arial" w:hAnsi="Arial" w:cs="Arial"/>
                <w:sz w:val="16"/>
                <w:szCs w:val="16"/>
              </w:rPr>
              <w:br/>
              <w:t>0001203211 Сады БЮДЖЕТ (кроме з/платы)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КФО: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Журнал операций: 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(07010000000000244346) 01.00.00/00/00 Оплата Сч.№ЦБ-7340 от 27.12.2022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канц.товары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Договор от 27.12.2022 № 1820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 НДС</w:t>
            </w:r>
          </w:p>
          <w:p w:rsidR="00E37130" w:rsidRDefault="00E37130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E37130" w:rsidRDefault="00E37130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3025,39</w:t>
            </w:r>
          </w:p>
        </w:tc>
      </w:tr>
      <w:tr w:rsidR="002B6F1D" w:rsidRPr="00716414" w:rsidTr="006B111C">
        <w:tc>
          <w:tcPr>
            <w:tcW w:w="624" w:type="dxa"/>
          </w:tcPr>
          <w:p w:rsidR="002B6F1D" w:rsidRPr="00716414" w:rsidRDefault="002B6F1D" w:rsidP="009D43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</w:tcPr>
          <w:p w:rsidR="002B6F1D" w:rsidRDefault="002B6F1D" w:rsidP="00E37130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77" w:type="dxa"/>
          </w:tcPr>
          <w:p w:rsidR="002B6F1D" w:rsidRDefault="002B6F1D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2B6F1D" w:rsidRDefault="002B6F1D" w:rsidP="00E37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2B6F1D" w:rsidRDefault="002B6F1D" w:rsidP="009D43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B111C" w:rsidRDefault="006B111C">
      <w:pPr>
        <w:rPr>
          <w:b/>
        </w:rPr>
      </w:pPr>
    </w:p>
    <w:p w:rsidR="006B111C" w:rsidRDefault="006B111C">
      <w:pPr>
        <w:rPr>
          <w:b/>
        </w:rPr>
      </w:pPr>
      <w:bookmarkStart w:id="0" w:name="_GoBack"/>
      <w:bookmarkEnd w:id="0"/>
    </w:p>
    <w:p w:rsidR="006B111C" w:rsidRPr="006B111C" w:rsidRDefault="006B111C">
      <w:pPr>
        <w:rPr>
          <w:b/>
        </w:rPr>
      </w:pPr>
    </w:p>
    <w:sectPr w:rsidR="006B111C" w:rsidRPr="006B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FB4"/>
    <w:multiLevelType w:val="hybridMultilevel"/>
    <w:tmpl w:val="60C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7B6"/>
    <w:multiLevelType w:val="hybridMultilevel"/>
    <w:tmpl w:val="60C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56A1"/>
    <w:multiLevelType w:val="hybridMultilevel"/>
    <w:tmpl w:val="60C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4"/>
    <w:rsid w:val="002B6F1D"/>
    <w:rsid w:val="00346B8F"/>
    <w:rsid w:val="003B7D77"/>
    <w:rsid w:val="005F242D"/>
    <w:rsid w:val="006B111C"/>
    <w:rsid w:val="00716414"/>
    <w:rsid w:val="007E6AEB"/>
    <w:rsid w:val="009A0782"/>
    <w:rsid w:val="009D4380"/>
    <w:rsid w:val="00A01D01"/>
    <w:rsid w:val="00B2121D"/>
    <w:rsid w:val="00CE4797"/>
    <w:rsid w:val="00D33F40"/>
    <w:rsid w:val="00E33E88"/>
    <w:rsid w:val="00E37130"/>
    <w:rsid w:val="00E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4EF0"/>
  <w15:chartTrackingRefBased/>
  <w15:docId w15:val="{A6E0B400-4E0A-4EC2-9A93-F0829D69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B220-ACEC-4B53-98F4-C9EFDAE9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2023-02-03T05:11:00Z</dcterms:created>
  <dcterms:modified xsi:type="dcterms:W3CDTF">2023-02-03T10:22:00Z</dcterms:modified>
</cp:coreProperties>
</file>